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0ACF4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D5D0D19" wp14:editId="45CC24D0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07F802E2" w14:textId="5040F7C8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</w:p>
    <w:p w14:paraId="50933D7D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BAAD6C0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3FD64A2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4B0A6F5F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6A5F6527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68B87A9B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08448CAA" w14:textId="63737382" w:rsidR="00F673F4" w:rsidRPr="001D1AC0" w:rsidRDefault="00830139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10.06.2026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244</w:t>
      </w:r>
    </w:p>
    <w:p w14:paraId="48D50F01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0AD6A83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07DBF291" w14:textId="77777777"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1BF56963" w14:textId="7878E332" w:rsidR="002A7FF7" w:rsidRPr="002546FA" w:rsidRDefault="005D5DDB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30D8C419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6E7B15A" w14:textId="0FB89C7D" w:rsidR="002A7FF7" w:rsidRDefault="002A7FF7" w:rsidP="0021435E">
      <w:pPr>
        <w:pStyle w:val="ae"/>
        <w:spacing w:before="0"/>
        <w:ind w:left="34" w:right="360" w:firstLine="426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1E6C71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5D5DDB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1E6C71">
        <w:rPr>
          <w:rStyle w:val="1840"/>
          <w:rFonts w:eastAsiaTheme="majorEastAsia"/>
          <w:kern w:val="2"/>
          <w:sz w:val="28"/>
          <w:szCs w:val="28"/>
        </w:rPr>
        <w:t xml:space="preserve">малолітнього </w:t>
      </w:r>
      <w:r w:rsidR="005D5DDB">
        <w:rPr>
          <w:rStyle w:val="1840"/>
          <w:rFonts w:eastAsiaTheme="majorEastAsia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 w:rsidR="00AE0632">
        <w:rPr>
          <w:rStyle w:val="1840"/>
          <w:rFonts w:eastAsiaTheme="majorEastAsia"/>
          <w:kern w:val="2"/>
          <w:sz w:val="28"/>
          <w:szCs w:val="28"/>
        </w:rPr>
        <w:t xml:space="preserve">її </w:t>
      </w:r>
      <w:r>
        <w:rPr>
          <w:rStyle w:val="1840"/>
          <w:rFonts w:eastAsiaTheme="majorEastAsia"/>
          <w:kern w:val="2"/>
          <w:sz w:val="28"/>
          <w:szCs w:val="28"/>
        </w:rPr>
        <w:t>супроводі до</w:t>
      </w:r>
      <w:r w:rsidR="006F0B93" w:rsidRP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</w:t>
      </w:r>
      <w:r w:rsidR="00AE063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и Молдова та/або Єгипту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з метою 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оздоровлення та відпочинку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18B7B01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5EFA7668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499D5198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350030B" w14:textId="78B00CCE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92423">
        <w:rPr>
          <w:rStyle w:val="1840"/>
          <w:rFonts w:eastAsiaTheme="majorEastAsia"/>
          <w:kern w:val="2"/>
          <w:sz w:val="28"/>
          <w:szCs w:val="28"/>
        </w:rPr>
        <w:t>малолітньому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1B638D">
        <w:rPr>
          <w:rStyle w:val="1840"/>
          <w:rFonts w:eastAsiaTheme="majorEastAsia"/>
          <w:kern w:val="2"/>
          <w:sz w:val="28"/>
          <w:szCs w:val="28"/>
        </w:rPr>
        <w:t xml:space="preserve">громадянину </w:t>
      </w:r>
      <w:r w:rsidR="005D5DDB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в період з 2</w:t>
      </w:r>
      <w:r w:rsidR="007C4FB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5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.06.202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7C4FB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по 15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.0</w:t>
      </w:r>
      <w:r w:rsidR="007C4FB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7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7C4FB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опікуна </w:t>
      </w:r>
      <w:r w:rsidR="005D5DD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bookmarkStart w:id="0" w:name="_GoBack"/>
      <w:bookmarkEnd w:id="0"/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1F919A22" w14:textId="77777777" w:rsidR="002546FA" w:rsidRPr="002546FA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2FD2DBBA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7C4FB3">
        <w:rPr>
          <w:rFonts w:ascii="Times New Roman" w:hAnsi="Times New Roman"/>
          <w:kern w:val="2"/>
          <w:sz w:val="28"/>
          <w:szCs w:val="28"/>
        </w:rPr>
        <w:t>15.07</w:t>
      </w:r>
      <w:r w:rsidR="00C34177">
        <w:rPr>
          <w:rFonts w:ascii="Times New Roman" w:hAnsi="Times New Roman"/>
          <w:kern w:val="2"/>
          <w:sz w:val="28"/>
          <w:szCs w:val="28"/>
        </w:rPr>
        <w:t>.202</w:t>
      </w:r>
      <w:r w:rsidR="00F804BB">
        <w:rPr>
          <w:rFonts w:ascii="Times New Roman" w:hAnsi="Times New Roman"/>
          <w:kern w:val="2"/>
          <w:sz w:val="28"/>
          <w:szCs w:val="28"/>
        </w:rPr>
        <w:t>6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F804BB">
        <w:rPr>
          <w:rFonts w:ascii="Times New Roman" w:hAnsi="Times New Roman"/>
          <w:kern w:val="2"/>
          <w:sz w:val="28"/>
          <w:szCs w:val="28"/>
        </w:rPr>
        <w:t xml:space="preserve">попередити </w:t>
      </w:r>
      <w:r w:rsidR="007C4FB3">
        <w:rPr>
          <w:rFonts w:ascii="Times New Roman" w:hAnsi="Times New Roman"/>
          <w:kern w:val="2"/>
          <w:sz w:val="28"/>
          <w:szCs w:val="28"/>
        </w:rPr>
        <w:t>її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47442C16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1D5C26B4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734591A4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4EF14101" w14:textId="77777777" w:rsidR="003277AD" w:rsidRPr="003277AD" w:rsidRDefault="005F3052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lastRenderedPageBreak/>
        <w:t>Міський голова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</w:t>
      </w:r>
      <w:r>
        <w:rPr>
          <w:rFonts w:eastAsia="Times New Roman" w:cs="Times New Roman"/>
          <w:sz w:val="28"/>
          <w:szCs w:val="28"/>
          <w:lang w:val="uk-UA" w:eastAsia="zh-CN"/>
        </w:rPr>
        <w:t>Олександр СИТАЙЛ</w:t>
      </w:r>
      <w:r w:rsidR="008A6A94">
        <w:rPr>
          <w:rFonts w:eastAsia="Times New Roman" w:cs="Times New Roman"/>
          <w:sz w:val="28"/>
          <w:szCs w:val="28"/>
          <w:lang w:val="uk-UA" w:eastAsia="zh-CN"/>
        </w:rPr>
        <w:t>О</w:t>
      </w:r>
    </w:p>
    <w:p w14:paraId="1857AA18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76250F51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06C983E6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7BD5D090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54AF257D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Олександр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ПАРШАКОВ</w:t>
      </w:r>
    </w:p>
    <w:p w14:paraId="5E3E0BF1" w14:textId="77777777" w:rsidR="00D57EB5" w:rsidRPr="00DB53C9" w:rsidRDefault="00F804BB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44515"/>
    <w:rsid w:val="00092E63"/>
    <w:rsid w:val="000C3054"/>
    <w:rsid w:val="000C4E64"/>
    <w:rsid w:val="000F4BD1"/>
    <w:rsid w:val="0014663B"/>
    <w:rsid w:val="001B638D"/>
    <w:rsid w:val="001C7ECD"/>
    <w:rsid w:val="001D1AC0"/>
    <w:rsid w:val="001E6507"/>
    <w:rsid w:val="001E6C71"/>
    <w:rsid w:val="0021435E"/>
    <w:rsid w:val="00222E4A"/>
    <w:rsid w:val="002336D2"/>
    <w:rsid w:val="002546FA"/>
    <w:rsid w:val="002A46BB"/>
    <w:rsid w:val="002A7FF7"/>
    <w:rsid w:val="002B3EB2"/>
    <w:rsid w:val="002D675F"/>
    <w:rsid w:val="002E37CC"/>
    <w:rsid w:val="002F66C6"/>
    <w:rsid w:val="00316ED7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42613C"/>
    <w:rsid w:val="0043610E"/>
    <w:rsid w:val="004430D5"/>
    <w:rsid w:val="004770B0"/>
    <w:rsid w:val="004E11E2"/>
    <w:rsid w:val="004F119A"/>
    <w:rsid w:val="00504251"/>
    <w:rsid w:val="00510743"/>
    <w:rsid w:val="0055632E"/>
    <w:rsid w:val="00592423"/>
    <w:rsid w:val="005D5DDB"/>
    <w:rsid w:val="005E1FF7"/>
    <w:rsid w:val="005F3052"/>
    <w:rsid w:val="005F7CA0"/>
    <w:rsid w:val="00661CBF"/>
    <w:rsid w:val="00685785"/>
    <w:rsid w:val="006871F2"/>
    <w:rsid w:val="00697055"/>
    <w:rsid w:val="006A5B48"/>
    <w:rsid w:val="006F0B93"/>
    <w:rsid w:val="006F2A19"/>
    <w:rsid w:val="00750128"/>
    <w:rsid w:val="00750215"/>
    <w:rsid w:val="007B4445"/>
    <w:rsid w:val="007C4FB3"/>
    <w:rsid w:val="007F2F51"/>
    <w:rsid w:val="007F351B"/>
    <w:rsid w:val="00830139"/>
    <w:rsid w:val="00833A8E"/>
    <w:rsid w:val="00891633"/>
    <w:rsid w:val="00891731"/>
    <w:rsid w:val="008A2195"/>
    <w:rsid w:val="008A6A94"/>
    <w:rsid w:val="008E32A0"/>
    <w:rsid w:val="008F7860"/>
    <w:rsid w:val="008F7DFC"/>
    <w:rsid w:val="0091308D"/>
    <w:rsid w:val="009521AE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0632"/>
    <w:rsid w:val="00AE1200"/>
    <w:rsid w:val="00B41C5F"/>
    <w:rsid w:val="00B52C84"/>
    <w:rsid w:val="00BF146E"/>
    <w:rsid w:val="00C34177"/>
    <w:rsid w:val="00C53EA1"/>
    <w:rsid w:val="00C556FF"/>
    <w:rsid w:val="00C626A3"/>
    <w:rsid w:val="00C7584A"/>
    <w:rsid w:val="00C97AE1"/>
    <w:rsid w:val="00CB44E5"/>
    <w:rsid w:val="00CD20B1"/>
    <w:rsid w:val="00D20A40"/>
    <w:rsid w:val="00D57EB5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673F4"/>
    <w:rsid w:val="00F804BB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EB0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8</cp:revision>
  <cp:lastPrinted>2025-06-07T07:02:00Z</cp:lastPrinted>
  <dcterms:created xsi:type="dcterms:W3CDTF">2026-06-09T07:42:00Z</dcterms:created>
  <dcterms:modified xsi:type="dcterms:W3CDTF">2026-06-10T08:48:00Z</dcterms:modified>
</cp:coreProperties>
</file>